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247A" w14:textId="546E2D2A" w:rsidR="00D84A54" w:rsidRP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  <w:r w:rsidRPr="00D84A54">
        <w:rPr>
          <w:rFonts w:ascii="Comic Sans MS" w:hAnsi="Comic Sans MS"/>
          <w:sz w:val="28"/>
          <w:szCs w:val="28"/>
        </w:rPr>
        <w:t xml:space="preserve">This week we are practicing our CREATIVE WRITING! </w:t>
      </w:r>
      <w:r w:rsidR="006917E1" w:rsidRPr="00D84A54">
        <w:rPr>
          <w:rFonts w:ascii="Comic Sans MS" w:hAnsi="Comic Sans MS"/>
          <w:sz w:val="28"/>
          <w:szCs w:val="28"/>
        </w:rPr>
        <w:t xml:space="preserve"> </w:t>
      </w:r>
    </w:p>
    <w:p w14:paraId="21C782BF" w14:textId="77777777" w:rsidR="00D84A54" w:rsidRP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p w14:paraId="1CB91A9A" w14:textId="40ACA6BC" w:rsidR="006917E1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  <w:r w:rsidRPr="00D84A54">
        <w:rPr>
          <w:rFonts w:ascii="Comic Sans MS" w:hAnsi="Comic Sans MS"/>
          <w:sz w:val="28"/>
          <w:szCs w:val="28"/>
        </w:rPr>
        <w:t xml:space="preserve">Use this ‘story starter’ to write a short story. </w:t>
      </w:r>
    </w:p>
    <w:p w14:paraId="3A8558DB" w14:textId="28AEAC3E" w:rsidR="00D84A54" w:rsidRDefault="00D84A54" w:rsidP="00C50460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p w14:paraId="50128277" w14:textId="2C31772E" w:rsidR="00D84A54" w:rsidRP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  <w:u w:val="single"/>
        </w:rPr>
      </w:pPr>
      <w:r w:rsidRPr="00D84A54">
        <w:rPr>
          <w:rFonts w:ascii="Chalkboard SE" w:hAnsi="Chalkboard SE"/>
          <w:sz w:val="28"/>
          <w:szCs w:val="28"/>
          <w:u w:val="single"/>
        </w:rPr>
        <w:t xml:space="preserve">Describe the day of a snoopy gardener who just solved a crime! </w:t>
      </w:r>
    </w:p>
    <w:p w14:paraId="00B5F821" w14:textId="113E5AF8" w:rsid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2034962A" w14:textId="1C719A55" w:rsid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4D3A76E2" w14:textId="77777777" w:rsidR="00D84A54" w:rsidRP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7FEBB9A8" w14:textId="77777777" w:rsidR="00D84A54" w:rsidRPr="00D84A54" w:rsidRDefault="00D84A54" w:rsidP="00C50460">
      <w:pPr>
        <w:tabs>
          <w:tab w:val="left" w:pos="5109"/>
        </w:tabs>
        <w:rPr>
          <w:rFonts w:ascii="Chalkboard SE" w:hAnsi="Chalkboard SE"/>
          <w:sz w:val="28"/>
          <w:szCs w:val="28"/>
        </w:rPr>
      </w:pPr>
    </w:p>
    <w:p w14:paraId="6A43A8B9" w14:textId="77777777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6DE06421" w14:textId="77777777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0B66AD53" w14:textId="7D140923" w:rsidR="00D84A54" w:rsidRDefault="00D84A54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04AF8891" w14:textId="77777777" w:rsidR="00D84A54" w:rsidRPr="007B7011" w:rsidRDefault="00D84A54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D84A54" w:rsidRPr="007B7011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44D7" w14:textId="77777777" w:rsidR="00F17FEC" w:rsidRDefault="00F17FEC" w:rsidP="003555D9">
      <w:r>
        <w:separator/>
      </w:r>
    </w:p>
  </w:endnote>
  <w:endnote w:type="continuationSeparator" w:id="0">
    <w:p w14:paraId="5A21A272" w14:textId="77777777" w:rsidR="00F17FEC" w:rsidRDefault="00F17FEC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68CD" w14:textId="77777777" w:rsidR="00F17FEC" w:rsidRDefault="00F17FEC" w:rsidP="003555D9">
      <w:r>
        <w:separator/>
      </w:r>
    </w:p>
  </w:footnote>
  <w:footnote w:type="continuationSeparator" w:id="0">
    <w:p w14:paraId="3075FD1D" w14:textId="77777777" w:rsidR="00F17FEC" w:rsidRDefault="00F17FEC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111A45B" w:rsidR="003555D9" w:rsidRDefault="00027553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D84A54">
      <w:t>4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917E1"/>
    <w:rsid w:val="006C32C6"/>
    <w:rsid w:val="006F53BF"/>
    <w:rsid w:val="00714C07"/>
    <w:rsid w:val="007B7011"/>
    <w:rsid w:val="008260FD"/>
    <w:rsid w:val="008C34D5"/>
    <w:rsid w:val="0090174F"/>
    <w:rsid w:val="00C50460"/>
    <w:rsid w:val="00D84A54"/>
    <w:rsid w:val="00F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2020-06-17T04:15:00Z</dcterms:created>
  <dcterms:modified xsi:type="dcterms:W3CDTF">2020-06-17T04:15:00Z</dcterms:modified>
</cp:coreProperties>
</file>